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016681" w14:textId="09077FC6" w:rsidR="00882AE7" w:rsidRDefault="00882AE7" w:rsidP="00882AE7">
      <w:pPr>
        <w:jc w:val="center"/>
        <w:rPr>
          <w:rFonts w:ascii="Blackadder ITC" w:hAnsi="Blackadder ITC"/>
          <w:b/>
          <w:sz w:val="40"/>
          <w:szCs w:val="40"/>
        </w:rPr>
      </w:pPr>
    </w:p>
    <w:p w14:paraId="12E14442" w14:textId="30B3658C" w:rsidR="00882AE7" w:rsidRDefault="00E035AF" w:rsidP="002B1FEA">
      <w:pPr>
        <w:jc w:val="center"/>
        <w:rPr>
          <w:rFonts w:ascii="Blackadder ITC" w:hAnsi="Blackadder ITC"/>
          <w:b/>
          <w:sz w:val="40"/>
          <w:szCs w:val="40"/>
        </w:rPr>
      </w:pPr>
      <w:r>
        <w:rPr>
          <w:rFonts w:ascii="Blackadder ITC" w:hAnsi="Blackadder ITC"/>
          <w:b/>
          <w:sz w:val="40"/>
          <w:szCs w:val="40"/>
        </w:rPr>
        <w:t>Christmas</w:t>
      </w:r>
      <w:r w:rsidR="00882AE7">
        <w:rPr>
          <w:rFonts w:ascii="Blackadder ITC" w:hAnsi="Blackadder ITC"/>
          <w:b/>
          <w:sz w:val="40"/>
          <w:szCs w:val="40"/>
        </w:rPr>
        <w:t xml:space="preserve"> Menu</w:t>
      </w:r>
    </w:p>
    <w:p w14:paraId="6D4B7F54" w14:textId="77777777" w:rsidR="000C7AB1" w:rsidRDefault="000C7AB1" w:rsidP="002B1FEA">
      <w:pPr>
        <w:jc w:val="center"/>
        <w:rPr>
          <w:rFonts w:ascii="Blackadder ITC" w:hAnsi="Blackadder ITC"/>
          <w:b/>
          <w:sz w:val="40"/>
          <w:szCs w:val="40"/>
        </w:rPr>
      </w:pPr>
      <w:bookmarkStart w:id="0" w:name="_GoBack"/>
      <w:bookmarkEnd w:id="0"/>
    </w:p>
    <w:p w14:paraId="682D0CA7" w14:textId="5C6622C7" w:rsidR="00DB1875" w:rsidRPr="00882AE7" w:rsidRDefault="00A5276C" w:rsidP="00882AE7">
      <w:pPr>
        <w:jc w:val="center"/>
        <w:rPr>
          <w:rFonts w:ascii="Blackadder ITC" w:hAnsi="Blackadder ITC"/>
          <w:b/>
          <w:sz w:val="40"/>
          <w:szCs w:val="40"/>
        </w:rPr>
      </w:pPr>
      <w:r w:rsidRPr="00882AE7">
        <w:rPr>
          <w:rFonts w:ascii="Blackadder ITC" w:hAnsi="Blackadder ITC"/>
          <w:b/>
          <w:sz w:val="40"/>
          <w:szCs w:val="40"/>
        </w:rPr>
        <w:t>To Start</w:t>
      </w:r>
      <w:r w:rsidR="000C7AB1">
        <w:rPr>
          <w:rFonts w:ascii="Blackadder ITC" w:hAnsi="Blackadder ITC"/>
          <w:b/>
          <w:sz w:val="40"/>
          <w:szCs w:val="40"/>
        </w:rPr>
        <w:t>:</w:t>
      </w:r>
    </w:p>
    <w:p w14:paraId="1445C2D0" w14:textId="534F5225" w:rsidR="00A5276C" w:rsidRDefault="00A5276C"/>
    <w:p w14:paraId="6FF11E19" w14:textId="44028BA1" w:rsidR="00A5276C" w:rsidRDefault="000C7AB1" w:rsidP="00BB0782">
      <w:pPr>
        <w:jc w:val="center"/>
      </w:pPr>
      <w:r>
        <w:t>Chucky Vegetable broth</w:t>
      </w:r>
    </w:p>
    <w:p w14:paraId="64C1C925" w14:textId="311A0D59" w:rsidR="00BB0782" w:rsidRDefault="00BB0782" w:rsidP="00BB0782">
      <w:pPr>
        <w:jc w:val="center"/>
      </w:pPr>
      <w:r>
        <w:t>Hot Smoked Salmon, tomato &amp; spinach</w:t>
      </w:r>
    </w:p>
    <w:p w14:paraId="4EE7247D" w14:textId="4BEAAD39" w:rsidR="00C62F64" w:rsidRDefault="00BB0782" w:rsidP="00E035AF">
      <w:pPr>
        <w:jc w:val="center"/>
      </w:pPr>
      <w:r>
        <w:t>Heritage tomato, goats cheese &amp; rocket salad</w:t>
      </w:r>
    </w:p>
    <w:p w14:paraId="7104690B" w14:textId="607535CC" w:rsidR="00A5276C" w:rsidRDefault="00BB0782" w:rsidP="00BB0782">
      <w:pPr>
        <w:jc w:val="center"/>
      </w:pPr>
      <w:r>
        <w:t xml:space="preserve">Baked </w:t>
      </w:r>
      <w:r w:rsidR="002B1FEA">
        <w:t>Camembert</w:t>
      </w:r>
      <w:r>
        <w:t xml:space="preserve"> &amp; </w:t>
      </w:r>
      <w:r w:rsidR="002B1FEA">
        <w:t>ciabatta</w:t>
      </w:r>
    </w:p>
    <w:p w14:paraId="1FD1E6C6" w14:textId="528EFF50" w:rsidR="00A5276C" w:rsidRDefault="00A5276C"/>
    <w:p w14:paraId="5190EC49" w14:textId="5551235A" w:rsidR="00A5276C" w:rsidRPr="002B1FEA" w:rsidRDefault="00A5276C" w:rsidP="002B1FEA">
      <w:pPr>
        <w:jc w:val="center"/>
        <w:rPr>
          <w:rFonts w:ascii="Blackadder ITC" w:hAnsi="Blackadder ITC"/>
          <w:b/>
          <w:sz w:val="36"/>
          <w:szCs w:val="36"/>
        </w:rPr>
      </w:pPr>
      <w:bookmarkStart w:id="1" w:name="_Hlk11397403"/>
      <w:r w:rsidRPr="00882AE7">
        <w:rPr>
          <w:rFonts w:ascii="Blackadder ITC" w:hAnsi="Blackadder ITC"/>
          <w:b/>
          <w:sz w:val="36"/>
          <w:szCs w:val="36"/>
        </w:rPr>
        <w:t>Mains</w:t>
      </w:r>
      <w:bookmarkEnd w:id="1"/>
      <w:r w:rsidR="000C7AB1">
        <w:rPr>
          <w:rFonts w:ascii="Blackadder ITC" w:hAnsi="Blackadder ITC"/>
          <w:b/>
          <w:sz w:val="36"/>
          <w:szCs w:val="36"/>
        </w:rPr>
        <w:t>:</w:t>
      </w:r>
    </w:p>
    <w:p w14:paraId="17C608D6" w14:textId="4746F097" w:rsidR="00A5276C" w:rsidRDefault="00E035AF" w:rsidP="00BB0782">
      <w:pPr>
        <w:jc w:val="center"/>
      </w:pPr>
      <w:r>
        <w:t>Roast turkey, roast potato’s, pigs &amp; stuffing</w:t>
      </w:r>
    </w:p>
    <w:p w14:paraId="4DBB0F44" w14:textId="108D9CB0" w:rsidR="00A5276C" w:rsidRDefault="00E035AF" w:rsidP="00BB0782">
      <w:pPr>
        <w:jc w:val="center"/>
      </w:pPr>
      <w:r>
        <w:t xml:space="preserve">Cod lion, Spinach, borlotti bean, wild mushroom &amp; potato fricassee </w:t>
      </w:r>
    </w:p>
    <w:p w14:paraId="36595A7C" w14:textId="7BAA03A4" w:rsidR="00C62F64" w:rsidRDefault="00E035AF" w:rsidP="00BB0782">
      <w:pPr>
        <w:jc w:val="center"/>
      </w:pPr>
      <w:r>
        <w:t>Braised blade of beef, roasted root vegetables, garlic mash</w:t>
      </w:r>
    </w:p>
    <w:p w14:paraId="694D2CF7" w14:textId="3079168B" w:rsidR="00BB0782" w:rsidRDefault="00B42FB6" w:rsidP="00B42FB6">
      <w:pPr>
        <w:tabs>
          <w:tab w:val="center" w:pos="4513"/>
          <w:tab w:val="left" w:pos="6480"/>
        </w:tabs>
      </w:pPr>
      <w:r>
        <w:tab/>
      </w:r>
      <w:r w:rsidR="00E035AF">
        <w:t>Ricotta, spinach</w:t>
      </w:r>
      <w:r>
        <w:t xml:space="preserve"> &amp; ricotta studdle</w:t>
      </w:r>
      <w:r w:rsidR="000C7AB1">
        <w:t>. Tomato coulis</w:t>
      </w:r>
      <w:r>
        <w:tab/>
      </w:r>
    </w:p>
    <w:p w14:paraId="4870967C" w14:textId="4AD3C35E" w:rsidR="00B42FB6" w:rsidRDefault="00B42FB6" w:rsidP="00B42FB6">
      <w:pPr>
        <w:tabs>
          <w:tab w:val="center" w:pos="4513"/>
          <w:tab w:val="left" w:pos="6480"/>
        </w:tabs>
        <w:jc w:val="center"/>
      </w:pPr>
      <w:r>
        <w:t>Roast rib of beef, Yorkshire pudding, pan gravy</w:t>
      </w:r>
    </w:p>
    <w:p w14:paraId="4899432A" w14:textId="3AB26B50" w:rsidR="00A5276C" w:rsidRDefault="00A5276C"/>
    <w:p w14:paraId="67991AC2" w14:textId="24C62597" w:rsidR="002B1FEA" w:rsidRDefault="002B1FEA" w:rsidP="002B1FEA">
      <w:pPr>
        <w:jc w:val="center"/>
        <w:rPr>
          <w:rFonts w:ascii="Blackadder ITC" w:hAnsi="Blackadder ITC"/>
          <w:b/>
          <w:sz w:val="36"/>
          <w:szCs w:val="36"/>
        </w:rPr>
      </w:pPr>
      <w:r>
        <w:rPr>
          <w:rFonts w:ascii="Blackadder ITC" w:hAnsi="Blackadder ITC"/>
          <w:b/>
          <w:sz w:val="36"/>
          <w:szCs w:val="36"/>
        </w:rPr>
        <w:t>Desserts</w:t>
      </w:r>
      <w:r w:rsidR="000C7AB1">
        <w:rPr>
          <w:rFonts w:ascii="Blackadder ITC" w:hAnsi="Blackadder ITC"/>
          <w:b/>
          <w:sz w:val="36"/>
          <w:szCs w:val="36"/>
        </w:rPr>
        <w:t>:</w:t>
      </w:r>
    </w:p>
    <w:p w14:paraId="1FCF91AA" w14:textId="084B803A" w:rsidR="002B1FEA" w:rsidRDefault="002B1FEA" w:rsidP="002B1FEA">
      <w:pPr>
        <w:jc w:val="center"/>
      </w:pPr>
      <w:r>
        <w:t>Sticky toffee pudding, vanilla ice</w:t>
      </w:r>
    </w:p>
    <w:p w14:paraId="677EE634" w14:textId="139013D5" w:rsidR="002B1FEA" w:rsidRDefault="002B1FEA" w:rsidP="002B1FEA">
      <w:pPr>
        <w:jc w:val="center"/>
      </w:pPr>
      <w:r>
        <w:t>Chocolate fondant</w:t>
      </w:r>
      <w:r w:rsidR="000C7AB1">
        <w:t>, chocolate Sauce</w:t>
      </w:r>
    </w:p>
    <w:p w14:paraId="31AA53FC" w14:textId="788128DF" w:rsidR="002B1FEA" w:rsidRDefault="00B42FB6" w:rsidP="002B1FEA">
      <w:pPr>
        <w:jc w:val="center"/>
      </w:pPr>
      <w:r>
        <w:t>Christmas pudding crème burlee</w:t>
      </w:r>
    </w:p>
    <w:p w14:paraId="0E09FB9C" w14:textId="052C2152" w:rsidR="000C7AB1" w:rsidRDefault="000C7AB1" w:rsidP="002B1FEA">
      <w:pPr>
        <w:jc w:val="center"/>
      </w:pPr>
      <w:r>
        <w:t>Selection of brie, cheddar &amp; blue cheese, chutney &amp; oat cake’s</w:t>
      </w:r>
    </w:p>
    <w:p w14:paraId="7C86C484" w14:textId="727E75FC" w:rsidR="002B1FEA" w:rsidRDefault="002B1FEA" w:rsidP="000C7AB1"/>
    <w:p w14:paraId="05133A47" w14:textId="081A136D" w:rsidR="002B1FEA" w:rsidRDefault="002B1FEA" w:rsidP="002B1FEA">
      <w:pPr>
        <w:jc w:val="center"/>
      </w:pPr>
      <w:r>
        <w:t>2 Courses £20.00</w:t>
      </w:r>
    </w:p>
    <w:p w14:paraId="69CBB9B8" w14:textId="67CA6AF5" w:rsidR="00A5276C" w:rsidRDefault="002B1FEA" w:rsidP="002B1FEA">
      <w:pPr>
        <w:jc w:val="center"/>
      </w:pPr>
      <w:r>
        <w:t>3 courses £24.50</w:t>
      </w:r>
    </w:p>
    <w:sectPr w:rsidR="00A5276C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6125D9" w14:textId="77777777" w:rsidR="00777792" w:rsidRDefault="00777792" w:rsidP="00882AE7">
      <w:pPr>
        <w:spacing w:after="0" w:line="240" w:lineRule="auto"/>
      </w:pPr>
      <w:r>
        <w:separator/>
      </w:r>
    </w:p>
  </w:endnote>
  <w:endnote w:type="continuationSeparator" w:id="0">
    <w:p w14:paraId="4F945D81" w14:textId="77777777" w:rsidR="00777792" w:rsidRDefault="00777792" w:rsidP="00882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5CA46C" w14:textId="77777777" w:rsidR="00777792" w:rsidRDefault="00777792" w:rsidP="00882AE7">
      <w:pPr>
        <w:spacing w:after="0" w:line="240" w:lineRule="auto"/>
      </w:pPr>
      <w:r>
        <w:separator/>
      </w:r>
    </w:p>
  </w:footnote>
  <w:footnote w:type="continuationSeparator" w:id="0">
    <w:p w14:paraId="2D0A64E8" w14:textId="77777777" w:rsidR="00777792" w:rsidRDefault="00777792" w:rsidP="00882A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D941E6" w14:textId="245E2B63" w:rsidR="00882AE7" w:rsidRDefault="00882AE7" w:rsidP="00882AE7">
    <w:pPr>
      <w:pStyle w:val="Header"/>
      <w:jc w:val="center"/>
      <w:rPr>
        <w:rFonts w:ascii="Blackadder ITC" w:hAnsi="Blackadder ITC"/>
        <w:sz w:val="36"/>
        <w:szCs w:val="36"/>
      </w:rPr>
    </w:pPr>
    <w:r>
      <w:rPr>
        <w:rFonts w:ascii="Blackadder ITC" w:hAnsi="Blackadder ITC"/>
        <w:sz w:val="36"/>
        <w:szCs w:val="36"/>
      </w:rPr>
      <w:t>Speyside Hotel</w:t>
    </w:r>
  </w:p>
  <w:p w14:paraId="4BB3454A" w14:textId="28F075AC" w:rsidR="00882AE7" w:rsidRPr="00882AE7" w:rsidRDefault="00882AE7" w:rsidP="00882AE7">
    <w:pPr>
      <w:pStyle w:val="Header"/>
      <w:jc w:val="center"/>
      <w:rPr>
        <w:rFonts w:ascii="Blackadder ITC" w:hAnsi="Blackadder ITC"/>
        <w:sz w:val="36"/>
        <w:szCs w:val="36"/>
      </w:rPr>
    </w:pPr>
    <w:r>
      <w:rPr>
        <w:rFonts w:ascii="Blackadder ITC" w:hAnsi="Blackadder ITC"/>
        <w:sz w:val="36"/>
        <w:szCs w:val="36"/>
      </w:rPr>
      <w:t>43 Grant Road, Granton – on - Spey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76C"/>
    <w:rsid w:val="000C7AB1"/>
    <w:rsid w:val="000F441C"/>
    <w:rsid w:val="0023129E"/>
    <w:rsid w:val="002B1FEA"/>
    <w:rsid w:val="00777792"/>
    <w:rsid w:val="00882AE7"/>
    <w:rsid w:val="009404B9"/>
    <w:rsid w:val="00A2789E"/>
    <w:rsid w:val="00A5276C"/>
    <w:rsid w:val="00B42FB6"/>
    <w:rsid w:val="00BB0782"/>
    <w:rsid w:val="00C22048"/>
    <w:rsid w:val="00C62F64"/>
    <w:rsid w:val="00CE6239"/>
    <w:rsid w:val="00E035AF"/>
    <w:rsid w:val="00F11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832D2"/>
  <w15:chartTrackingRefBased/>
  <w15:docId w15:val="{B43E9F89-A064-4455-A1E0-5B84A2B5F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2A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2AE7"/>
  </w:style>
  <w:style w:type="paragraph" w:styleId="Footer">
    <w:name w:val="footer"/>
    <w:basedOn w:val="Normal"/>
    <w:link w:val="FooterChar"/>
    <w:uiPriority w:val="99"/>
    <w:unhideWhenUsed/>
    <w:rsid w:val="00882A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2A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Rodney Brannigan</dc:creator>
  <cp:keywords/>
  <dc:description/>
  <cp:lastModifiedBy>Rodney Brannigan</cp:lastModifiedBy>
  <cp:revision>2</cp:revision>
  <dcterms:created xsi:type="dcterms:W3CDTF">2019-06-28T11:42:00Z</dcterms:created>
  <dcterms:modified xsi:type="dcterms:W3CDTF">2019-06-28T11:42:00Z</dcterms:modified>
</cp:coreProperties>
</file>